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57" w:rsidRDefault="00E12957" w:rsidP="00C1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bookmarkStart w:id="0" w:name="_GoBack"/>
      <w:bookmarkEnd w:id="0"/>
    </w:p>
    <w:p w:rsidR="00E12957" w:rsidRDefault="00E12957" w:rsidP="00C1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12957" w:rsidRDefault="00E12957" w:rsidP="00C1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C14FD2" w:rsidRPr="00412D39" w:rsidRDefault="00804133" w:rsidP="00C1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 w:rsidRPr="00412D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NİLÜF</w:t>
      </w:r>
      <w:r w:rsidR="00E1295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ER MUKADDES YAZICILAR İLKOKULU </w:t>
      </w:r>
      <w:r w:rsidR="008809B5" w:rsidRPr="00412D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OKUL AİLE BİRLİĞİ </w:t>
      </w:r>
      <w:r w:rsidR="0047437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24.05.</w:t>
      </w:r>
      <w:r w:rsidR="002C4FC1" w:rsidRPr="00412D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2023 –</w:t>
      </w:r>
      <w:r w:rsidR="007A47C7" w:rsidRPr="00412D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r w:rsidR="0047437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02.01.</w:t>
      </w:r>
      <w:proofErr w:type="gramStart"/>
      <w:r w:rsidR="0047437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2024</w:t>
      </w:r>
      <w:r w:rsidR="008809B5" w:rsidRPr="00412D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r w:rsidRPr="00412D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TARİHLERİ</w:t>
      </w:r>
      <w:proofErr w:type="gramEnd"/>
      <w:r w:rsidRPr="00412D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ARASI </w:t>
      </w:r>
      <w:r w:rsidR="005A15F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2. </w:t>
      </w:r>
      <w:r w:rsidR="00C14FD2" w:rsidRPr="00412D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FAALİYET RAPORU</w:t>
      </w:r>
      <w:r w:rsidR="00175D2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DUR</w:t>
      </w:r>
    </w:p>
    <w:p w:rsidR="00B849DD" w:rsidRPr="00412D39" w:rsidRDefault="00B849DD" w:rsidP="00C1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C14FD2" w:rsidRPr="00412D39" w:rsidRDefault="00C14FD2" w:rsidP="006B0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12D39">
        <w:rPr>
          <w:rFonts w:ascii="Times New Roman" w:eastAsia="Times New Roman" w:hAnsi="Times New Roman" w:cs="Times New Roman"/>
          <w:color w:val="212529"/>
          <w:sz w:val="24"/>
          <w:szCs w:val="24"/>
        </w:rPr>
        <w:t>  </w:t>
      </w:r>
      <w:r w:rsidR="006B0557" w:rsidRPr="00412D3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</w:t>
      </w:r>
      <w:r w:rsidRPr="00412D39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="00804133" w:rsidRPr="00412D39">
        <w:rPr>
          <w:rFonts w:ascii="Times New Roman" w:eastAsia="Times New Roman" w:hAnsi="Times New Roman" w:cs="Times New Roman"/>
          <w:color w:val="212529"/>
          <w:sz w:val="24"/>
          <w:szCs w:val="24"/>
        </w:rPr>
        <w:t>Nilüfer Mukaddes Yazıcılar İlkokulu ve Ortaokulu</w:t>
      </w:r>
      <w:r w:rsidRPr="00412D3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Okul Aile Birliği de</w:t>
      </w:r>
      <w:r w:rsidR="00B849DD" w:rsidRPr="00412D39">
        <w:rPr>
          <w:rFonts w:ascii="Times New Roman" w:eastAsia="Times New Roman" w:hAnsi="Times New Roman" w:cs="Times New Roman"/>
          <w:color w:val="212529"/>
          <w:sz w:val="24"/>
          <w:szCs w:val="24"/>
        </w:rPr>
        <w:t>netleme kurulu olarak 01/10/</w:t>
      </w:r>
      <w:proofErr w:type="gramStart"/>
      <w:r w:rsidR="00B849DD" w:rsidRPr="00412D39">
        <w:rPr>
          <w:rFonts w:ascii="Times New Roman" w:eastAsia="Times New Roman" w:hAnsi="Times New Roman" w:cs="Times New Roman"/>
          <w:color w:val="212529"/>
          <w:sz w:val="24"/>
          <w:szCs w:val="24"/>
        </w:rPr>
        <w:t>2021  tarihinde</w:t>
      </w:r>
      <w:proofErr w:type="gramEnd"/>
      <w:r w:rsidR="00B849DD" w:rsidRPr="00412D3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Saat: 09:30</w:t>
      </w:r>
      <w:r w:rsidRPr="00412D39">
        <w:rPr>
          <w:rFonts w:ascii="Times New Roman" w:eastAsia="Times New Roman" w:hAnsi="Times New Roman" w:cs="Times New Roman"/>
          <w:color w:val="212529"/>
          <w:sz w:val="24"/>
          <w:szCs w:val="24"/>
        </w:rPr>
        <w:t>’da toplanarak yönetim kurulunun çalışmaları ve işlemli evrakları denetlenmiş aşağıdaki mevzuata uygun bir şekilde denetim kurulu raporu hazırlanmıştır:</w:t>
      </w:r>
    </w:p>
    <w:p w:rsidR="00C14FD2" w:rsidRPr="00412D39" w:rsidRDefault="006B0557" w:rsidP="00C14F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12D39">
        <w:rPr>
          <w:rFonts w:ascii="Times New Roman" w:eastAsia="Times New Roman" w:hAnsi="Times New Roman" w:cs="Times New Roman"/>
          <w:color w:val="212529"/>
          <w:sz w:val="24"/>
          <w:szCs w:val="24"/>
        </w:rPr>
        <w:t>1) Okul Aile B</w:t>
      </w:r>
      <w:r w:rsidR="00C14FD2" w:rsidRPr="00412D39">
        <w:rPr>
          <w:rFonts w:ascii="Times New Roman" w:eastAsia="Times New Roman" w:hAnsi="Times New Roman" w:cs="Times New Roman"/>
          <w:color w:val="212529"/>
          <w:sz w:val="24"/>
          <w:szCs w:val="24"/>
        </w:rPr>
        <w:t>irliği yönetmeliğinin 14. maddesi gereği denetleme kurulumuz, yönetim kurulu faaliyetlerinin </w:t>
      </w:r>
      <w:r w:rsidR="00804133" w:rsidRPr="00412D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 öğretim yılı </w:t>
      </w:r>
      <w:r w:rsidR="00C14FD2" w:rsidRPr="00412D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dönemini</w:t>
      </w:r>
      <w:r w:rsidR="00C14FD2" w:rsidRPr="00412D39">
        <w:rPr>
          <w:rFonts w:ascii="Times New Roman" w:eastAsia="Times New Roman" w:hAnsi="Times New Roman" w:cs="Times New Roman"/>
          <w:color w:val="212529"/>
          <w:sz w:val="24"/>
          <w:szCs w:val="24"/>
        </w:rPr>
        <w:t> denetlemiş usulüne uygun kararlar aldığı, okulun eğitim öğretim çalışmalarına katkıda bulunduğu görülmüştür.</w:t>
      </w:r>
    </w:p>
    <w:p w:rsidR="00C14FD2" w:rsidRPr="00412D39" w:rsidRDefault="00C14FD2" w:rsidP="00C14FD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12D39">
        <w:rPr>
          <w:rFonts w:ascii="Times New Roman" w:eastAsia="Times New Roman" w:hAnsi="Times New Roman" w:cs="Times New Roman"/>
          <w:color w:val="212529"/>
          <w:sz w:val="24"/>
          <w:szCs w:val="24"/>
        </w:rPr>
        <w:t>2) Yönetim kurulunca toplanılan gelirlerin usulüne uygun bir şekilde kayıt altına alındığı, tutulması gereken defterlerin günü gününe işlendiği görülmüştür.</w:t>
      </w:r>
    </w:p>
    <w:p w:rsidR="00C14FD2" w:rsidRPr="00412D39" w:rsidRDefault="00C14FD2" w:rsidP="00C14FD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12D3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3) Yapılan harcamalar için komisyon kurulduğu, fatura karşılığında harcama yapıldığı, yapılan işlemlerin TEFBİS </w:t>
      </w:r>
      <w:proofErr w:type="gramStart"/>
      <w:r w:rsidRPr="00412D39">
        <w:rPr>
          <w:rFonts w:ascii="Times New Roman" w:eastAsia="Times New Roman" w:hAnsi="Times New Roman" w:cs="Times New Roman"/>
          <w:color w:val="212529"/>
          <w:sz w:val="24"/>
          <w:szCs w:val="24"/>
        </w:rPr>
        <w:t>modülüne</w:t>
      </w:r>
      <w:proofErr w:type="gramEnd"/>
      <w:r w:rsidRPr="00412D39">
        <w:rPr>
          <w:rFonts w:ascii="Times New Roman" w:eastAsia="Times New Roman" w:hAnsi="Times New Roman" w:cs="Times New Roman"/>
          <w:color w:val="212529"/>
          <w:sz w:val="24"/>
          <w:szCs w:val="24"/>
        </w:rPr>
        <w:t>  kayıt edildiği, her türlü satın alınan mallar için yönetim kurulunun karar aldığı ve fatura kayıtlarının işlendiği görülmüştür.</w:t>
      </w:r>
    </w:p>
    <w:p w:rsidR="00C14FD2" w:rsidRPr="00412D39" w:rsidRDefault="006B0557" w:rsidP="00C14FD2">
      <w:pPr>
        <w:shd w:val="clear" w:color="auto" w:fill="FFFFFF"/>
        <w:spacing w:beforeAutospacing="1" w:after="0" w:afterAutospacing="1" w:line="315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12D3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4) </w:t>
      </w:r>
      <w:r w:rsidR="001529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24.05.</w:t>
      </w:r>
      <w:r w:rsidR="00152994" w:rsidRPr="00412D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2023 – </w:t>
      </w:r>
      <w:r w:rsidR="001529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02.01.</w:t>
      </w:r>
      <w:proofErr w:type="gramStart"/>
      <w:r w:rsidR="001529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2024</w:t>
      </w:r>
      <w:r w:rsidR="00152994" w:rsidRPr="00412D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 </w:t>
      </w:r>
      <w:r w:rsidR="00C14FD2" w:rsidRPr="00412D39">
        <w:rPr>
          <w:rFonts w:ascii="Times New Roman" w:eastAsia="Times New Roman" w:hAnsi="Times New Roman" w:cs="Times New Roman"/>
          <w:color w:val="212529"/>
          <w:sz w:val="24"/>
          <w:szCs w:val="24"/>
        </w:rPr>
        <w:t>tarihleri</w:t>
      </w:r>
      <w:proofErr w:type="gramEnd"/>
      <w:r w:rsidR="00C14FD2" w:rsidRPr="00412D3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arası gelirler ve yapılan harcamalar aşağıya çıkarılmıştır:</w:t>
      </w:r>
    </w:p>
    <w:tbl>
      <w:tblPr>
        <w:tblW w:w="0" w:type="auto"/>
        <w:tblInd w:w="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1471"/>
        <w:gridCol w:w="4984"/>
      </w:tblGrid>
      <w:tr w:rsidR="00C14FD2" w:rsidRPr="00412D39" w:rsidTr="00EF55BB">
        <w:trPr>
          <w:trHeight w:val="480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4FD2" w:rsidRPr="00412D39" w:rsidRDefault="00C14FD2" w:rsidP="00C1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2D3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GELİRLE</w:t>
            </w:r>
            <w:r w:rsidR="00CF3C37" w:rsidRPr="00412D3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R</w:t>
            </w:r>
          </w:p>
        </w:tc>
      </w:tr>
      <w:tr w:rsidR="00C14FD2" w:rsidRPr="00412D39" w:rsidTr="00EF55BB">
        <w:trPr>
          <w:trHeight w:val="268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4FD2" w:rsidRPr="00412D39" w:rsidRDefault="00C14FD2" w:rsidP="00C14F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4FD2" w:rsidRPr="00412D39" w:rsidRDefault="00C14FD2" w:rsidP="00C14F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2D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Toplam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4FD2" w:rsidRPr="00412D39" w:rsidRDefault="00C14FD2" w:rsidP="00C14F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C14FD2" w:rsidRPr="00412D39" w:rsidTr="00EF55BB">
        <w:trPr>
          <w:trHeight w:val="270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4FD2" w:rsidRPr="00412D39" w:rsidRDefault="00401B6A" w:rsidP="00C14F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2D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Devir </w:t>
            </w:r>
            <w:r w:rsidR="00C14FD2" w:rsidRPr="00412D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Geliri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4FD2" w:rsidRPr="00412D39" w:rsidRDefault="00C14FD2" w:rsidP="00C14F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2D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Toplam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4FD2" w:rsidRPr="00412D39" w:rsidRDefault="00F1339E" w:rsidP="003433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412D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="003433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       </w:t>
            </w:r>
            <w:proofErr w:type="gramStart"/>
            <w:r w:rsidRPr="00412D3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29,778,76</w:t>
            </w:r>
            <w:proofErr w:type="gramEnd"/>
            <w:r w:rsidRPr="00412D3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 TL</w:t>
            </w:r>
          </w:p>
        </w:tc>
      </w:tr>
      <w:tr w:rsidR="00C14FD2" w:rsidRPr="00412D39" w:rsidTr="00EF55BB">
        <w:trPr>
          <w:trHeight w:val="270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4FD2" w:rsidRPr="00412D39" w:rsidRDefault="00C14FD2" w:rsidP="00C14F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2D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Gelirler</w:t>
            </w:r>
            <w:r w:rsidR="001171B8" w:rsidRPr="00412D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Toplamı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4FD2" w:rsidRPr="00412D39" w:rsidRDefault="00C14FD2" w:rsidP="00C14F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2D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Toplam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4FD2" w:rsidRPr="00412D39" w:rsidRDefault="00266A4D" w:rsidP="003433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412D3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         </w:t>
            </w:r>
            <w:proofErr w:type="gramStart"/>
            <w:r w:rsidR="006666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36,454,90</w:t>
            </w:r>
            <w:proofErr w:type="gramEnd"/>
            <w:r w:rsidR="006666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 TL</w:t>
            </w:r>
          </w:p>
        </w:tc>
      </w:tr>
      <w:tr w:rsidR="00C14FD2" w:rsidRPr="00412D39" w:rsidTr="00EF55BB">
        <w:trPr>
          <w:trHeight w:val="420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4FD2" w:rsidRPr="00412D39" w:rsidRDefault="00C14FD2" w:rsidP="00C14F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4FD2" w:rsidRPr="00412D39" w:rsidRDefault="00C14FD2" w:rsidP="00C14F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4FD2" w:rsidRPr="00412D39" w:rsidRDefault="00C14FD2" w:rsidP="003433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C14FD2" w:rsidRPr="00412D39" w:rsidTr="00EF55BB">
        <w:trPr>
          <w:trHeight w:val="420"/>
        </w:trPr>
        <w:tc>
          <w:tcPr>
            <w:tcW w:w="522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4FD2" w:rsidRPr="00412D39" w:rsidRDefault="00C14FD2" w:rsidP="00C1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2D3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TOPLAM  GELİR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343330" w:rsidP="00343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        </w:t>
            </w:r>
            <w:proofErr w:type="gramStart"/>
            <w:r w:rsidR="006666B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66,233,66</w:t>
            </w:r>
            <w:proofErr w:type="gramEnd"/>
            <w:r w:rsidR="006666B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</w:t>
            </w:r>
            <w:r w:rsidR="00F1339E" w:rsidRPr="00412D3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TL</w:t>
            </w:r>
          </w:p>
        </w:tc>
      </w:tr>
      <w:tr w:rsidR="00C14FD2" w:rsidRPr="00412D39" w:rsidTr="00EF55BB">
        <w:trPr>
          <w:trHeight w:val="285"/>
        </w:trPr>
        <w:tc>
          <w:tcPr>
            <w:tcW w:w="5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4FD2" w:rsidRPr="00412D39" w:rsidRDefault="00C14FD2" w:rsidP="00C1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2D3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 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4FD2" w:rsidRPr="00412D39" w:rsidRDefault="00C14FD2" w:rsidP="00C1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2D3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 </w:t>
            </w:r>
          </w:p>
        </w:tc>
      </w:tr>
    </w:tbl>
    <w:p w:rsidR="00C14FD2" w:rsidRPr="00412D39" w:rsidRDefault="00C14FD2" w:rsidP="00C14F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tbl>
      <w:tblPr>
        <w:tblW w:w="0" w:type="auto"/>
        <w:tblInd w:w="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275"/>
        <w:gridCol w:w="4536"/>
      </w:tblGrid>
      <w:tr w:rsidR="00C14FD2" w:rsidRPr="00412D39" w:rsidTr="00EF55BB">
        <w:trPr>
          <w:trHeight w:val="435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4FD2" w:rsidRPr="00412D39" w:rsidRDefault="00C14FD2" w:rsidP="00C1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2D3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GİDERLER</w:t>
            </w:r>
          </w:p>
        </w:tc>
      </w:tr>
      <w:tr w:rsidR="00C14FD2" w:rsidRPr="00412D39" w:rsidTr="00EF55BB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4FD2" w:rsidRPr="00412D39" w:rsidRDefault="00F25EE0" w:rsidP="00C14F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2D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Genel </w:t>
            </w:r>
            <w:r w:rsidR="001171B8" w:rsidRPr="00412D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Giderler Toplamı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4FD2" w:rsidRPr="00412D39" w:rsidRDefault="00C14FD2" w:rsidP="00C14F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4FD2" w:rsidRPr="00412D39" w:rsidRDefault="00C14FD2" w:rsidP="00C14FD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412D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  <w:r w:rsidR="000207F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    </w:t>
            </w:r>
            <w:proofErr w:type="gramStart"/>
            <w:r w:rsidR="0093420C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31,208,40</w:t>
            </w:r>
            <w:proofErr w:type="gramEnd"/>
            <w:r w:rsidR="0093420C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 </w:t>
            </w:r>
            <w:r w:rsidR="003153C5" w:rsidRPr="00412D3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TL</w:t>
            </w:r>
          </w:p>
        </w:tc>
      </w:tr>
      <w:tr w:rsidR="001171B8" w:rsidRPr="00412D39" w:rsidTr="00EF55BB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1171B8" w:rsidP="000F38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2D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Bakım Onarım Mal ve Malzeme Alımı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1171B8" w:rsidP="000F38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2D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Toplam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1171B8" w:rsidP="00C14F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1171B8" w:rsidRPr="00412D39" w:rsidTr="00EF55BB">
        <w:trPr>
          <w:trHeight w:val="1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1171B8" w:rsidP="00C14FD2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2D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Genel Onarımlar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1171B8" w:rsidP="00C14FD2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1171B8" w:rsidP="00C14FD2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1171B8" w:rsidRPr="00412D39" w:rsidTr="00EF55BB">
        <w:trPr>
          <w:trHeight w:val="9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1171B8" w:rsidP="00C14FD2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2D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Kırtasiye ve Büro Malzemeleri Alımı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1171B8" w:rsidP="00C14FD2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1171B8" w:rsidP="00C14FD2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1171B8" w:rsidRPr="00412D39" w:rsidTr="00EF55BB">
        <w:trPr>
          <w:trHeight w:val="9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1171B8" w:rsidP="00C14FD2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2D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Bilişim Araçları Bakım Onarım Gideri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1171B8" w:rsidP="00C14FD2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1171B8" w:rsidP="00C14FD2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1171B8" w:rsidRPr="00412D39" w:rsidTr="00EF55BB">
        <w:trPr>
          <w:trHeight w:val="9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1171B8" w:rsidP="00C14FD2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2D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Elektrik Tesisatı Onarımı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1171B8" w:rsidP="00C14FD2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1171B8" w:rsidP="00C14FD2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1171B8" w:rsidRPr="00412D39" w:rsidTr="00EF55BB">
        <w:trPr>
          <w:trHeight w:val="9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1171B8" w:rsidP="00C14FD2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2D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Hizmet Alımı ( Güvenlik)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1171B8" w:rsidP="00C14FD2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1171B8" w:rsidP="00C14FD2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1171B8" w:rsidRPr="00412D39" w:rsidTr="00EF55BB">
        <w:trPr>
          <w:trHeight w:val="9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1171B8" w:rsidP="00C14FD2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2D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Kalorifer Tesisatı Onarımı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1171B8" w:rsidP="00C14FD2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1171B8" w:rsidP="0096709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1171B8" w:rsidRPr="00412D39" w:rsidTr="00EF55BB">
        <w:trPr>
          <w:trHeight w:val="9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1171B8" w:rsidP="00C14FD2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2D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Su Tesisatı Bakım Onarımı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1171B8" w:rsidP="00C14FD2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1171B8" w:rsidP="0096709D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1171B8" w:rsidRPr="00412D39" w:rsidTr="00EF55BB">
        <w:trPr>
          <w:trHeight w:val="9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1171B8" w:rsidP="00C14FD2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2D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Donatım Malzemesi Alımı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1171B8" w:rsidP="00C14FD2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2D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Toplam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1171B8" w:rsidP="0096709D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1171B8" w:rsidRPr="00412D39" w:rsidTr="00EF55BB">
        <w:trPr>
          <w:trHeight w:val="9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1171B8" w:rsidP="00C14FD2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2D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Yarışma Proje Giderleri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1171B8" w:rsidP="00C14FD2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2D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Toplam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1171B8" w:rsidP="00C14FD2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2D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1171B8" w:rsidRPr="00412D39" w:rsidTr="00EF55BB">
        <w:trPr>
          <w:trHeight w:val="465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F25EE0" w:rsidP="00C1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2D3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GENEL </w:t>
            </w:r>
            <w:r w:rsidR="001171B8" w:rsidRPr="00412D3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TOPLAM GİDER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71B8" w:rsidRPr="00412D39" w:rsidRDefault="000207F1" w:rsidP="00C14FD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     </w:t>
            </w:r>
            <w:proofErr w:type="gramStart"/>
            <w:r w:rsidR="0093420C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31,208,40</w:t>
            </w:r>
            <w:proofErr w:type="gramEnd"/>
            <w:r w:rsidR="0093420C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 </w:t>
            </w:r>
            <w:r w:rsidR="000E790A" w:rsidRPr="00412D3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TL</w:t>
            </w:r>
          </w:p>
        </w:tc>
      </w:tr>
      <w:tr w:rsidR="00F668C2" w:rsidRPr="00412D39" w:rsidTr="00EF55BB">
        <w:trPr>
          <w:trHeight w:val="465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68C2" w:rsidRPr="00412D39" w:rsidRDefault="00F668C2" w:rsidP="00C1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GENEL BANKA HESAP BAKİYESİ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68C2" w:rsidRDefault="00F668C2" w:rsidP="00C14FD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     35,025,26 TL</w:t>
            </w:r>
          </w:p>
        </w:tc>
      </w:tr>
    </w:tbl>
    <w:p w:rsidR="00C14FD2" w:rsidRPr="00412D39" w:rsidRDefault="00C14FD2" w:rsidP="00C14F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12D39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 </w:t>
      </w:r>
    </w:p>
    <w:p w:rsidR="00C14FD2" w:rsidRPr="00412D39" w:rsidRDefault="00C14FD2" w:rsidP="00C14F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12D39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C14FD2" w:rsidRPr="00412D39" w:rsidRDefault="00C14FD2" w:rsidP="00C14F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12D39">
        <w:rPr>
          <w:rFonts w:ascii="Times New Roman" w:eastAsia="Times New Roman" w:hAnsi="Times New Roman" w:cs="Times New Roman"/>
          <w:color w:val="212529"/>
          <w:sz w:val="24"/>
          <w:szCs w:val="24"/>
        </w:rPr>
        <w:t>   </w:t>
      </w:r>
    </w:p>
    <w:p w:rsidR="00C14FD2" w:rsidRPr="00412D39" w:rsidRDefault="00C14FD2" w:rsidP="00C14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12D39">
        <w:rPr>
          <w:rFonts w:ascii="Times New Roman" w:eastAsia="Times New Roman" w:hAnsi="Times New Roman" w:cs="Times New Roman"/>
          <w:color w:val="212529"/>
          <w:sz w:val="24"/>
          <w:szCs w:val="24"/>
        </w:rPr>
        <w:t>          Okul-Aile Birliği Yönetim Kurulunun </w:t>
      </w:r>
      <w:r w:rsidR="004D35B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24.05.</w:t>
      </w:r>
      <w:r w:rsidR="004D35B5" w:rsidRPr="00412D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2023 – </w:t>
      </w:r>
      <w:r w:rsidR="004D35B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02.01.</w:t>
      </w:r>
      <w:proofErr w:type="gramStart"/>
      <w:r w:rsidR="004D35B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2024</w:t>
      </w:r>
      <w:r w:rsidR="004D35B5" w:rsidRPr="00412D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 </w:t>
      </w:r>
      <w:r w:rsidRPr="00412D39">
        <w:rPr>
          <w:rFonts w:ascii="Times New Roman" w:eastAsia="Times New Roman" w:hAnsi="Times New Roman" w:cs="Times New Roman"/>
          <w:color w:val="212529"/>
          <w:sz w:val="24"/>
          <w:szCs w:val="24"/>
        </w:rPr>
        <w:t>tarihleri</w:t>
      </w:r>
      <w:proofErr w:type="gramEnd"/>
      <w:r w:rsidRPr="00412D3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arasındaki hesap özetleri denetlenmiş ve yönetim kurulunun, okulumuzu sorunsuz bir şekilde eğitim ve öğretime hazırl</w:t>
      </w:r>
      <w:r w:rsidR="004F5180" w:rsidRPr="00412D3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adıkları görülmüştür. </w:t>
      </w:r>
      <w:r w:rsidR="004D35B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02.01.2024</w:t>
      </w:r>
      <w:r w:rsidR="004D35B5" w:rsidRPr="00412D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 </w:t>
      </w:r>
    </w:p>
    <w:p w:rsidR="00C14FD2" w:rsidRPr="00412D39" w:rsidRDefault="00C14FD2" w:rsidP="00C14F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12D39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917205" w:rsidRPr="00412D39" w:rsidRDefault="00917205" w:rsidP="00C1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 w:rsidRPr="00412D3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</w:t>
      </w:r>
    </w:p>
    <w:p w:rsidR="00917205" w:rsidRPr="00412D39" w:rsidRDefault="00917205" w:rsidP="00C1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827599" w:rsidRPr="00412D39" w:rsidRDefault="00827599" w:rsidP="00C1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412D39" w:rsidRDefault="00412D39" w:rsidP="00412D39">
      <w:pP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412D39" w:rsidRPr="00412D39" w:rsidRDefault="00412D39" w:rsidP="00412D39">
      <w:pPr>
        <w:rPr>
          <w:rFonts w:ascii="Times New Roman" w:hAnsi="Times New Roman" w:cs="Times New Roman"/>
          <w:sz w:val="24"/>
          <w:szCs w:val="24"/>
        </w:rPr>
      </w:pPr>
    </w:p>
    <w:p w:rsidR="002556C8" w:rsidRDefault="002556C8" w:rsidP="002556C8">
      <w:pPr>
        <w:rPr>
          <w:rFonts w:ascii="Times New Roman" w:hAnsi="Times New Roman" w:cs="Times New Roman"/>
        </w:rPr>
      </w:pPr>
    </w:p>
    <w:p w:rsidR="002556C8" w:rsidRDefault="002556C8" w:rsidP="002556C8">
      <w:pPr>
        <w:tabs>
          <w:tab w:val="left" w:pos="90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02.01.2024</w:t>
      </w:r>
    </w:p>
    <w:p w:rsidR="002556C8" w:rsidRDefault="002556C8" w:rsidP="002556C8">
      <w:pPr>
        <w:tabs>
          <w:tab w:val="left" w:pos="9091"/>
        </w:tabs>
        <w:rPr>
          <w:rFonts w:ascii="Times New Roman" w:hAnsi="Times New Roman" w:cs="Times New Roman"/>
        </w:rPr>
      </w:pPr>
    </w:p>
    <w:p w:rsidR="002556C8" w:rsidRDefault="002556C8" w:rsidP="00255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spellStart"/>
      <w:r>
        <w:rPr>
          <w:rFonts w:ascii="Times New Roman" w:hAnsi="Times New Roman" w:cs="Times New Roman"/>
        </w:rPr>
        <w:t>F.Aslı</w:t>
      </w:r>
      <w:proofErr w:type="spellEnd"/>
      <w:r>
        <w:rPr>
          <w:rFonts w:ascii="Times New Roman" w:hAnsi="Times New Roman" w:cs="Times New Roman"/>
        </w:rPr>
        <w:t xml:space="preserve"> GÜRSEL                                        </w:t>
      </w:r>
      <w:proofErr w:type="gramStart"/>
      <w:r>
        <w:rPr>
          <w:rFonts w:ascii="Times New Roman" w:hAnsi="Times New Roman" w:cs="Times New Roman"/>
        </w:rPr>
        <w:t>Basri  DEMİRBAŞ</w:t>
      </w:r>
      <w:proofErr w:type="gramEnd"/>
      <w:r>
        <w:rPr>
          <w:rFonts w:ascii="Times New Roman" w:hAnsi="Times New Roman" w:cs="Times New Roman"/>
        </w:rPr>
        <w:t xml:space="preserve">                                    Levent ÇALIŞKAN</w:t>
      </w:r>
    </w:p>
    <w:p w:rsidR="002556C8" w:rsidRDefault="002556C8" w:rsidP="00255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O.A.B. Denetleme Kom. Üye                  O.A.B. Denetleme Kom. Üye                     O.A.B. Denetleme Kom. Üye</w:t>
      </w:r>
    </w:p>
    <w:p w:rsidR="002556C8" w:rsidRDefault="002556C8" w:rsidP="00255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Öğretmen                                                       </w:t>
      </w:r>
      <w:proofErr w:type="spellStart"/>
      <w:r>
        <w:rPr>
          <w:rFonts w:ascii="Times New Roman" w:hAnsi="Times New Roman" w:cs="Times New Roman"/>
        </w:rPr>
        <w:t>Öğretmen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Veli</w:t>
      </w:r>
    </w:p>
    <w:p w:rsidR="002556C8" w:rsidRDefault="002556C8" w:rsidP="002556C8">
      <w:pPr>
        <w:tabs>
          <w:tab w:val="left" w:pos="71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556C8" w:rsidRDefault="002556C8" w:rsidP="00255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:rsidR="00412D39" w:rsidRPr="00412D39" w:rsidRDefault="00412D39" w:rsidP="00412D39">
      <w:pPr>
        <w:tabs>
          <w:tab w:val="left" w:pos="7150"/>
        </w:tabs>
        <w:rPr>
          <w:rFonts w:ascii="Times New Roman" w:hAnsi="Times New Roman" w:cs="Times New Roman"/>
          <w:sz w:val="24"/>
          <w:szCs w:val="24"/>
        </w:rPr>
      </w:pPr>
    </w:p>
    <w:p w:rsidR="00412D39" w:rsidRPr="00412D39" w:rsidRDefault="00412D39" w:rsidP="00412D39">
      <w:pPr>
        <w:tabs>
          <w:tab w:val="left" w:pos="7150"/>
        </w:tabs>
        <w:rPr>
          <w:rFonts w:ascii="Times New Roman" w:hAnsi="Times New Roman" w:cs="Times New Roman"/>
          <w:sz w:val="24"/>
          <w:szCs w:val="24"/>
        </w:rPr>
      </w:pPr>
      <w:r w:rsidRPr="00412D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6064" w:rsidRPr="00412D39" w:rsidRDefault="00306064" w:rsidP="00412D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6064" w:rsidRPr="00412D39" w:rsidSect="00F668C2">
      <w:pgSz w:w="11906" w:h="16838"/>
      <w:pgMar w:top="142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D2"/>
    <w:rsid w:val="00007AFC"/>
    <w:rsid w:val="000207F1"/>
    <w:rsid w:val="000701B3"/>
    <w:rsid w:val="000A30C1"/>
    <w:rsid w:val="000E790A"/>
    <w:rsid w:val="001115EF"/>
    <w:rsid w:val="001171B8"/>
    <w:rsid w:val="00152994"/>
    <w:rsid w:val="00175D24"/>
    <w:rsid w:val="001D4FB9"/>
    <w:rsid w:val="002556C8"/>
    <w:rsid w:val="00266A4D"/>
    <w:rsid w:val="00286B36"/>
    <w:rsid w:val="002A535F"/>
    <w:rsid w:val="002C4FC1"/>
    <w:rsid w:val="00306064"/>
    <w:rsid w:val="003153C5"/>
    <w:rsid w:val="00336905"/>
    <w:rsid w:val="00343330"/>
    <w:rsid w:val="00401B6A"/>
    <w:rsid w:val="004043D6"/>
    <w:rsid w:val="00412D39"/>
    <w:rsid w:val="0047437F"/>
    <w:rsid w:val="004A30C5"/>
    <w:rsid w:val="004D35B5"/>
    <w:rsid w:val="004F49AF"/>
    <w:rsid w:val="004F5180"/>
    <w:rsid w:val="00510CE8"/>
    <w:rsid w:val="005744A3"/>
    <w:rsid w:val="00585F70"/>
    <w:rsid w:val="005A15F3"/>
    <w:rsid w:val="00661DDE"/>
    <w:rsid w:val="006666B7"/>
    <w:rsid w:val="006B0557"/>
    <w:rsid w:val="006B4674"/>
    <w:rsid w:val="00732B41"/>
    <w:rsid w:val="007A47C7"/>
    <w:rsid w:val="007D65FA"/>
    <w:rsid w:val="00801BD6"/>
    <w:rsid w:val="00804133"/>
    <w:rsid w:val="00827599"/>
    <w:rsid w:val="00874457"/>
    <w:rsid w:val="008809B5"/>
    <w:rsid w:val="00917205"/>
    <w:rsid w:val="0093420C"/>
    <w:rsid w:val="00A03E37"/>
    <w:rsid w:val="00A8642C"/>
    <w:rsid w:val="00AA0A57"/>
    <w:rsid w:val="00AC7A88"/>
    <w:rsid w:val="00B849DD"/>
    <w:rsid w:val="00C14FD2"/>
    <w:rsid w:val="00C62CFE"/>
    <w:rsid w:val="00CF3C37"/>
    <w:rsid w:val="00E12957"/>
    <w:rsid w:val="00E53875"/>
    <w:rsid w:val="00EF55BB"/>
    <w:rsid w:val="00F1339E"/>
    <w:rsid w:val="00F25EE0"/>
    <w:rsid w:val="00F53F0F"/>
    <w:rsid w:val="00F668C2"/>
    <w:rsid w:val="00FB5D72"/>
    <w:rsid w:val="00FC6DBC"/>
    <w:rsid w:val="00F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BE236-019C-432A-93A2-241A5E36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3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14FD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36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55679-0E82-4070-A093-FDC45B8C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AHMET</cp:lastModifiedBy>
  <cp:revision>2</cp:revision>
  <cp:lastPrinted>2024-07-10T08:28:00Z</cp:lastPrinted>
  <dcterms:created xsi:type="dcterms:W3CDTF">2024-07-10T08:28:00Z</dcterms:created>
  <dcterms:modified xsi:type="dcterms:W3CDTF">2024-07-10T08:28:00Z</dcterms:modified>
</cp:coreProperties>
</file>